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3157F" w14:textId="77777777" w:rsidR="00152CD2" w:rsidRPr="00BC1D17" w:rsidRDefault="00152CD2">
      <w:pPr>
        <w:rPr>
          <w:rFonts w:ascii="Times New Roman" w:hAnsi="Times New Roman"/>
        </w:rPr>
      </w:pPr>
    </w:p>
    <w:p w14:paraId="59FC5F50" w14:textId="1F6EFB5F" w:rsidR="001E4F1F" w:rsidRPr="00BC1D17" w:rsidRDefault="00152CD2" w:rsidP="00BC1D17">
      <w:pPr>
        <w:jc w:val="center"/>
        <w:rPr>
          <w:rFonts w:ascii="Times New Roman" w:eastAsia="华文中宋" w:hAnsi="Times New Roman" w:cs="Times New Roman"/>
          <w:b/>
          <w:bCs/>
          <w:sz w:val="36"/>
          <w:szCs w:val="40"/>
        </w:rPr>
      </w:pP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东北师范大学</w:t>
      </w:r>
      <w:r w:rsidR="00430372"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202</w:t>
      </w:r>
      <w:r w:rsidR="00A45BE1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5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年</w:t>
      </w:r>
      <w:r w:rsidR="00C61A05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接收推免</w:t>
      </w:r>
      <w:r w:rsidR="00BD060B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生诚信</w:t>
      </w:r>
      <w:r w:rsidR="00C61A05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复试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承诺书</w:t>
      </w:r>
    </w:p>
    <w:p w14:paraId="41E1570E" w14:textId="77777777" w:rsidR="00152CD2" w:rsidRPr="00BC1D17" w:rsidRDefault="00152CD2">
      <w:pPr>
        <w:rPr>
          <w:rFonts w:ascii="Times New Roman" w:hAnsi="Times New Roman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3118"/>
      </w:tblGrid>
      <w:tr w:rsidR="00152CD2" w:rsidRPr="00BC1D17" w14:paraId="4A1C4F4E" w14:textId="77777777" w:rsidTr="00BC1D17">
        <w:trPr>
          <w:trHeight w:val="567"/>
          <w:jc w:val="center"/>
        </w:trPr>
        <w:tc>
          <w:tcPr>
            <w:tcW w:w="1838" w:type="dxa"/>
            <w:vAlign w:val="center"/>
          </w:tcPr>
          <w:p w14:paraId="7CD58980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姓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名</w:t>
            </w:r>
          </w:p>
        </w:tc>
        <w:tc>
          <w:tcPr>
            <w:tcW w:w="3260" w:type="dxa"/>
            <w:vAlign w:val="center"/>
          </w:tcPr>
          <w:p w14:paraId="2708F667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DE18D7C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报考院部</w:t>
            </w:r>
          </w:p>
        </w:tc>
        <w:tc>
          <w:tcPr>
            <w:tcW w:w="3118" w:type="dxa"/>
            <w:vAlign w:val="center"/>
          </w:tcPr>
          <w:p w14:paraId="70FD8D22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4CA0BDA4" w14:textId="77777777" w:rsidTr="00BC1D17">
        <w:trPr>
          <w:trHeight w:val="567"/>
          <w:jc w:val="center"/>
        </w:trPr>
        <w:tc>
          <w:tcPr>
            <w:tcW w:w="1838" w:type="dxa"/>
            <w:vAlign w:val="center"/>
          </w:tcPr>
          <w:p w14:paraId="3B1B4A37" w14:textId="77777777" w:rsidR="00152CD2" w:rsidRPr="00BC1D17" w:rsidRDefault="000E4453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报考专业</w:t>
            </w:r>
          </w:p>
        </w:tc>
        <w:tc>
          <w:tcPr>
            <w:tcW w:w="3260" w:type="dxa"/>
            <w:vAlign w:val="center"/>
          </w:tcPr>
          <w:p w14:paraId="20FAE285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3D0C72E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0B7618C4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12902374" w14:textId="77777777" w:rsidTr="00BD060B">
        <w:trPr>
          <w:trHeight w:val="12268"/>
          <w:jc w:val="center"/>
        </w:trPr>
        <w:tc>
          <w:tcPr>
            <w:tcW w:w="9776" w:type="dxa"/>
            <w:gridSpan w:val="4"/>
            <w:vAlign w:val="center"/>
          </w:tcPr>
          <w:p w14:paraId="4D981D63" w14:textId="2BA23445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我是参加</w:t>
            </w:r>
            <w:r w:rsidR="00430372"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A45BE1">
              <w:rPr>
                <w:rFonts w:ascii="Times New Roman" w:eastAsia="仿宋" w:hAnsi="Times New Roman" w:hint="eastAsia"/>
                <w:sz w:val="28"/>
                <w:szCs w:val="32"/>
              </w:rPr>
              <w:t>4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年东北师范大学</w:t>
            </w:r>
            <w:proofErr w:type="gramStart"/>
            <w:r w:rsidR="00A45BE1">
              <w:rPr>
                <w:rFonts w:ascii="Times New Roman" w:eastAsia="仿宋" w:hAnsi="Times New Roman" w:hint="eastAsia"/>
                <w:sz w:val="28"/>
                <w:szCs w:val="32"/>
              </w:rPr>
              <w:t>接收推免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复试</w:t>
            </w:r>
            <w:proofErr w:type="gramEnd"/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的考生。我已认真阅读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《国家教育考试违规处理办法》（教育部令第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33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号）、《中华人民共和国刑法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和东北师范大学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发布的关于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接收推免生复试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的相关规定及要求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5FAC2C84" w14:textId="77777777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已清楚了解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6B349DB7" w14:textId="77777777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我郑重承诺：</w:t>
            </w:r>
          </w:p>
          <w:p w14:paraId="5C93668C" w14:textId="08BC028D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一、保证在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680DF3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时填报并提交真实、准确的报考信息和各项材料。如提供虚假、错误信息或弄虚作假，本人承担由此造成的一切后果。</w:t>
            </w:r>
          </w:p>
          <w:p w14:paraId="1DD1E672" w14:textId="24A4E7D2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二、自觉服从东北师范大学关于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的统一安排，接受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考试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工作人员的管理、监督和检查。严格按照学校及各招生院部要求，遵守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BD060B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流程，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在规定时间内按规定程序参加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复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1882783C" w14:textId="675C9AB3" w:rsidR="005E58A4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三、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诚信考试，不作弊。</w:t>
            </w:r>
            <w:r w:rsidR="00430372">
              <w:rPr>
                <w:rFonts w:ascii="Times New Roman" w:eastAsia="仿宋" w:hAnsi="Times New Roman" w:hint="eastAsia"/>
                <w:sz w:val="28"/>
                <w:szCs w:val="32"/>
              </w:rPr>
              <w:t>自觉树立遵章守纪、诚实考试的意识，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自觉遵守相关法律和考试纪律、考场规则，</w:t>
            </w:r>
            <w:bookmarkStart w:id="0" w:name="_GoBack"/>
            <w:bookmarkEnd w:id="0"/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不以任何方式录制、</w:t>
            </w:r>
            <w:r w:rsidR="00837173">
              <w:rPr>
                <w:rFonts w:ascii="Times New Roman" w:eastAsia="仿宋" w:hAnsi="Times New Roman" w:hint="eastAsia"/>
                <w:sz w:val="28"/>
                <w:szCs w:val="32"/>
              </w:rPr>
              <w:t>保存、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泄露、传播。如有违法、违规行为，自愿接受东北师范大学根据国家有关规定做出的处理决定。</w:t>
            </w:r>
          </w:p>
          <w:p w14:paraId="604B60F3" w14:textId="77777777" w:rsidR="005E58A4" w:rsidRPr="00BC1D17" w:rsidRDefault="005E58A4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46D32B3C" w14:textId="77777777" w:rsidR="00BC1D17" w:rsidRPr="00BC1D17" w:rsidRDefault="00BC1D17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</w:p>
          <w:p w14:paraId="2E2E7849" w14:textId="77777777" w:rsidR="005E58A4" w:rsidRPr="00BC1D17" w:rsidRDefault="005E58A4" w:rsidP="00BC1D17">
            <w:pPr>
              <w:wordWrap w:val="0"/>
              <w:spacing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承诺人（签名）：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            </w:t>
            </w:r>
          </w:p>
          <w:p w14:paraId="47C95A0B" w14:textId="57744FBC" w:rsidR="005E58A4" w:rsidRPr="00BC1D17" w:rsidRDefault="00430372" w:rsidP="00BC1D17">
            <w:pPr>
              <w:spacing w:beforeLines="50" w:before="120"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A45BE1">
              <w:rPr>
                <w:rFonts w:ascii="Times New Roman" w:eastAsia="仿宋" w:hAnsi="Times New Roman" w:hint="eastAsia"/>
                <w:sz w:val="28"/>
                <w:szCs w:val="32"/>
              </w:rPr>
              <w:t>4</w:t>
            </w:r>
            <w:r w:rsidR="00C61A05"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</w:t>
            </w:r>
            <w:r w:rsidR="00C61A05">
              <w:rPr>
                <w:rFonts w:ascii="Times New Roman" w:eastAsia="仿宋" w:hAnsi="Times New Roman"/>
                <w:sz w:val="28"/>
                <w:szCs w:val="32"/>
              </w:rPr>
              <w:t xml:space="preserve">   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月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日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</w:p>
        </w:tc>
      </w:tr>
    </w:tbl>
    <w:p w14:paraId="3EACC93F" w14:textId="77777777" w:rsidR="00152CD2" w:rsidRPr="00BC1D17" w:rsidRDefault="00152CD2">
      <w:pPr>
        <w:rPr>
          <w:rFonts w:ascii="Times New Roman" w:hAnsi="Times New Roman"/>
        </w:rPr>
      </w:pPr>
    </w:p>
    <w:sectPr w:rsidR="00152CD2" w:rsidRPr="00BC1D17" w:rsidSect="005E58A4">
      <w:pgSz w:w="11906" w:h="16838" w:code="9"/>
      <w:pgMar w:top="1021" w:right="1021" w:bottom="1021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B349E" w14:textId="77777777" w:rsidR="00FB373B" w:rsidRDefault="00FB373B" w:rsidP="00A31C09">
      <w:r>
        <w:separator/>
      </w:r>
    </w:p>
  </w:endnote>
  <w:endnote w:type="continuationSeparator" w:id="0">
    <w:p w14:paraId="135A8A2C" w14:textId="77777777" w:rsidR="00FB373B" w:rsidRDefault="00FB373B" w:rsidP="00A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C7E28" w14:textId="77777777" w:rsidR="00FB373B" w:rsidRDefault="00FB373B" w:rsidP="00A31C09">
      <w:r>
        <w:separator/>
      </w:r>
    </w:p>
  </w:footnote>
  <w:footnote w:type="continuationSeparator" w:id="0">
    <w:p w14:paraId="4380EA2F" w14:textId="77777777" w:rsidR="00FB373B" w:rsidRDefault="00FB373B" w:rsidP="00A3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D2"/>
    <w:rsid w:val="000077DA"/>
    <w:rsid w:val="00007D6C"/>
    <w:rsid w:val="000E4453"/>
    <w:rsid w:val="00152CD2"/>
    <w:rsid w:val="001E4F1F"/>
    <w:rsid w:val="00293339"/>
    <w:rsid w:val="002D7A79"/>
    <w:rsid w:val="003D77EC"/>
    <w:rsid w:val="00430372"/>
    <w:rsid w:val="004607F3"/>
    <w:rsid w:val="005C2D94"/>
    <w:rsid w:val="005E58A4"/>
    <w:rsid w:val="00680DF3"/>
    <w:rsid w:val="007603D6"/>
    <w:rsid w:val="00811E39"/>
    <w:rsid w:val="00837173"/>
    <w:rsid w:val="008B6696"/>
    <w:rsid w:val="00945569"/>
    <w:rsid w:val="009F0955"/>
    <w:rsid w:val="00A31C09"/>
    <w:rsid w:val="00A36BC7"/>
    <w:rsid w:val="00A45BE1"/>
    <w:rsid w:val="00A76663"/>
    <w:rsid w:val="00AC4CA4"/>
    <w:rsid w:val="00B27C08"/>
    <w:rsid w:val="00BC1D17"/>
    <w:rsid w:val="00BD060B"/>
    <w:rsid w:val="00C61A05"/>
    <w:rsid w:val="00DB56AF"/>
    <w:rsid w:val="00E72918"/>
    <w:rsid w:val="00EA196D"/>
    <w:rsid w:val="00ED3C39"/>
    <w:rsid w:val="00F47DF6"/>
    <w:rsid w:val="00FB2CB9"/>
    <w:rsid w:val="00F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6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C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C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健文</dc:creator>
  <cp:keywords/>
  <dc:description/>
  <cp:lastModifiedBy>chemistry</cp:lastModifiedBy>
  <cp:revision>16</cp:revision>
  <cp:lastPrinted>2020-05-02T00:59:00Z</cp:lastPrinted>
  <dcterms:created xsi:type="dcterms:W3CDTF">2020-05-13T00:49:00Z</dcterms:created>
  <dcterms:modified xsi:type="dcterms:W3CDTF">2024-09-14T06:35:00Z</dcterms:modified>
</cp:coreProperties>
</file>