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兰州理工大学2026年推荐优秀应届本科毕业生免试攻读研究生名单公示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公示对象：兰州理工大学2026年推荐优秀应届本科毕业生免试攻读研究生名单。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公示期：2025年9月12日至9月18日。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二、监督与反映方式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对拟推免结果有异议的单位或个人，请在公示期内通过以下渠道进行监督和反映：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招生工作办公室，联系电话：0931-2973947，邮箱：13919943106@163.com。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教务处，联系电话：0931-2975127，邮箱：20140009@lut.edu.cn。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纪委、监察专员办公室，联系电话：0931-2911556，邮箱：gdjw@lut.edu.cn。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发布单位：推免生遴选工作领导小组办公室。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发布日期：2025年9月12日。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